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1" w:rsidRPr="003A0255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51798C" wp14:editId="1CB0C641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6A2CE2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Еловского сельсовета</w:t>
      </w: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Емельяновского  района</w:t>
      </w: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Красноярского края</w:t>
      </w:r>
    </w:p>
    <w:p w:rsidR="00B97A43" w:rsidRPr="006A2CE2" w:rsidRDefault="00B97A43" w:rsidP="00130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B97A43" w:rsidRPr="006A2CE2" w:rsidRDefault="00B97A43" w:rsidP="0013040D">
      <w:pPr>
        <w:tabs>
          <w:tab w:val="left" w:pos="440"/>
          <w:tab w:val="center" w:pos="47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B97A43" w:rsidRPr="006A2CE2" w:rsidRDefault="00DE4D9F" w:rsidP="0013040D">
      <w:pPr>
        <w:tabs>
          <w:tab w:val="left" w:pos="440"/>
          <w:tab w:val="center" w:pos="47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B043C4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66EE5">
        <w:rPr>
          <w:rFonts w:ascii="Times New Roman" w:eastAsia="Times New Roman" w:hAnsi="Times New Roman" w:cs="Times New Roman"/>
          <w:sz w:val="26"/>
          <w:szCs w:val="26"/>
          <w:lang w:eastAsia="ar-SA"/>
        </w:rPr>
        <w:t>.1</w:t>
      </w:r>
      <w:r w:rsidR="00B043C4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66EE5">
        <w:rPr>
          <w:rFonts w:ascii="Times New Roman" w:eastAsia="Times New Roman" w:hAnsi="Times New Roman" w:cs="Times New Roman"/>
          <w:sz w:val="26"/>
          <w:szCs w:val="26"/>
          <w:lang w:eastAsia="ar-SA"/>
        </w:rPr>
        <w:t>.2023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</w:t>
      </w:r>
      <w:r w:rsidR="008554B9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proofErr w:type="spellStart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</w:t>
      </w:r>
      <w:proofErr w:type="gramStart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.Е</w:t>
      </w:r>
      <w:proofErr w:type="gramEnd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ловое</w:t>
      </w:r>
      <w:proofErr w:type="spellEnd"/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C536CF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8554B9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№ </w:t>
      </w:r>
      <w:r w:rsidR="00B043C4">
        <w:rPr>
          <w:rFonts w:ascii="Times New Roman" w:eastAsia="Times New Roman" w:hAnsi="Times New Roman" w:cs="Times New Roman"/>
          <w:sz w:val="26"/>
          <w:szCs w:val="26"/>
          <w:lang w:eastAsia="ar-SA"/>
        </w:rPr>
        <w:t>136</w:t>
      </w:r>
    </w:p>
    <w:p w:rsidR="00A05C61" w:rsidRPr="006A2CE2" w:rsidRDefault="00B97A43" w:rsidP="0013040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2CE2">
        <w:rPr>
          <w:rFonts w:ascii="Times New Roman" w:hAnsi="Times New Roman" w:cs="Times New Roman"/>
          <w:b w:val="0"/>
          <w:bCs w:val="0"/>
          <w:sz w:val="1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479" w:rsidRPr="006A2CE2" w:rsidRDefault="008C2479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C61" w:rsidRPr="00B043C4" w:rsidRDefault="00B043C4" w:rsidP="00130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</w:t>
      </w:r>
      <w:r w:rsidRPr="00B043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ЕЛОВСКИЙ СЕЛЬСОВЕТ</w:t>
      </w:r>
    </w:p>
    <w:p w:rsidR="0073069C" w:rsidRPr="00B043C4" w:rsidRDefault="0073069C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3D" w:rsidRPr="00B043C4" w:rsidRDefault="00B043C4" w:rsidP="0013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43C4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16, 34 Федерального закона от 06.10.2003 № 131-ФЗ «Об общих принципах организации местного самоуправления в Российской Федерации», пунктом 6 статьи 17 Федерального закона от 21 ноября 2011 года № 323</w:t>
      </w:r>
      <w:r w:rsidRPr="00B043C4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ФЗ «Об основах охраны здоровья граждан в Российской Федерации», </w:t>
      </w:r>
      <w:proofErr w:type="spellStart"/>
      <w:r w:rsidRPr="00B043C4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B043C4">
        <w:rPr>
          <w:rFonts w:ascii="Times New Roman" w:eastAsia="Times New Roman" w:hAnsi="Times New Roman" w:cs="Times New Roman"/>
          <w:sz w:val="28"/>
          <w:szCs w:val="28"/>
        </w:rPr>
        <w:t>. 1, 2 ч. 1 ст. 35 Устава</w:t>
      </w:r>
      <w:r w:rsidR="001B3A21" w:rsidRPr="00B043C4">
        <w:rPr>
          <w:rFonts w:ascii="Times New Roman" w:eastAsia="Times New Roman" w:hAnsi="Times New Roman" w:cs="Times New Roman"/>
          <w:sz w:val="28"/>
          <w:szCs w:val="28"/>
        </w:rPr>
        <w:t xml:space="preserve"> Еловского сельсовета Красноярского края</w:t>
      </w:r>
      <w:r w:rsidR="009022F8" w:rsidRPr="00B043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ECA" w:rsidRPr="00B04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E5F5B" w:rsidRPr="00B043C4" w:rsidRDefault="004E5F5B" w:rsidP="0013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A43" w:rsidRPr="00B043C4" w:rsidRDefault="00552ECA" w:rsidP="00E27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66703D" w:rsidRPr="00B043C4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033840" w:rsidRPr="00B043C4" w:rsidRDefault="00033840" w:rsidP="00E2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B043C4" w:rsidRPr="00B043C4">
        <w:rPr>
          <w:rFonts w:ascii="Times New Roman" w:eastAsia="Times New Roman" w:hAnsi="Times New Roman" w:cs="Times New Roman"/>
          <w:sz w:val="28"/>
          <w:szCs w:val="28"/>
        </w:rPr>
        <w:t>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</w:t>
      </w:r>
      <w:r w:rsidR="00B043C4" w:rsidRPr="00B043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043C4" w:rsidRPr="00B043C4">
        <w:rPr>
          <w:rFonts w:ascii="Times New Roman" w:eastAsia="Times New Roman" w:hAnsi="Times New Roman" w:cs="Times New Roman"/>
          <w:sz w:val="28"/>
          <w:szCs w:val="28"/>
        </w:rPr>
        <w:t>Еловский</w:t>
      </w:r>
      <w:proofErr w:type="spellEnd"/>
      <w:r w:rsidR="00B043C4" w:rsidRPr="00B043C4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04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840" w:rsidRPr="00B043C4" w:rsidRDefault="00033840" w:rsidP="00AE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="00AE6FF4" w:rsidRPr="00B043C4">
        <w:rPr>
          <w:rFonts w:ascii="Times New Roman" w:eastAsia="Times New Roman" w:hAnsi="Times New Roman" w:cs="Times New Roman"/>
          <w:sz w:val="28"/>
          <w:szCs w:val="28"/>
        </w:rPr>
        <w:t xml:space="preserve"> Веси»</w:t>
      </w:r>
    </w:p>
    <w:p w:rsidR="001E7439" w:rsidRPr="00B043C4" w:rsidRDefault="00AE6FF4" w:rsidP="00E2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3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4D66" w:rsidRPr="00B043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</w:t>
      </w:r>
      <w:r w:rsidR="00F56780" w:rsidRPr="00B043C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1E7439" w:rsidRPr="00B043C4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56780" w:rsidRPr="00B043C4" w:rsidRDefault="00AE6FF4" w:rsidP="00E2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C4">
        <w:rPr>
          <w:rFonts w:ascii="Times New Roman" w:hAnsi="Times New Roman" w:cs="Times New Roman"/>
          <w:sz w:val="28"/>
          <w:szCs w:val="28"/>
        </w:rPr>
        <w:t>4</w:t>
      </w:r>
      <w:r w:rsidR="00A44D66" w:rsidRPr="00B043C4">
        <w:rPr>
          <w:rFonts w:ascii="Times New Roman" w:hAnsi="Times New Roman" w:cs="Times New Roman"/>
          <w:sz w:val="28"/>
          <w:szCs w:val="28"/>
        </w:rPr>
        <w:t xml:space="preserve">. </w:t>
      </w:r>
      <w:r w:rsidR="00944580" w:rsidRPr="006A2CE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44580" w:rsidRPr="00B043C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</w:t>
      </w:r>
      <w:r w:rsidR="00F56780" w:rsidRPr="006A2CE2">
        <w:rPr>
          <w:rFonts w:ascii="Times New Roman" w:hAnsi="Times New Roman" w:cs="Times New Roman"/>
          <w:sz w:val="28"/>
          <w:szCs w:val="28"/>
        </w:rPr>
        <w:t>.</w:t>
      </w:r>
    </w:p>
    <w:p w:rsidR="00B84A83" w:rsidRDefault="00B84A83" w:rsidP="00E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F5B" w:rsidRPr="006A2CE2" w:rsidRDefault="004E5F5B" w:rsidP="00E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439" w:rsidRDefault="00944580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И. И. </w:t>
      </w:r>
      <w:proofErr w:type="spellStart"/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Шалютов</w:t>
      </w:r>
      <w:proofErr w:type="spellEnd"/>
    </w:p>
    <w:p w:rsidR="004E5F5B" w:rsidRDefault="004E5F5B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E5F5B" w:rsidSect="0004011C">
          <w:pgSz w:w="11906" w:h="16838"/>
          <w:pgMar w:top="1134" w:right="849" w:bottom="568" w:left="1701" w:header="708" w:footer="708" w:gutter="0"/>
          <w:cols w:space="708"/>
          <w:docGrid w:linePitch="360"/>
        </w:sectPr>
      </w:pPr>
    </w:p>
    <w:p w:rsidR="009C0313" w:rsidRPr="00AB3001" w:rsidRDefault="00EB4CA9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ПОЛОЖЕНИЕ</w:t>
      </w:r>
    </w:p>
    <w:p w:rsidR="00EB4CA9" w:rsidRPr="00EB4CA9" w:rsidRDefault="00EB4CA9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CA9">
        <w:rPr>
          <w:rFonts w:ascii="Times New Roman" w:eastAsia="Times New Roman" w:hAnsi="Times New Roman" w:cs="Times New Roman"/>
          <w:b/>
          <w:sz w:val="28"/>
          <w:szCs w:val="28"/>
        </w:rPr>
        <w:t>О ПОРЯДКЕ И СРОКАХ ИНФОРМИРОВАНИЯ НАСЕЛЕНИЯ О РЕАЛИЗАЦИИ МЕРОПРИЯТИЙ ПО ПРОФИЛАКТИКЕ ЗАБОЛЕВАНИЙ И ФОРМИРОВАНИЮ ЗДОРОВОГО ОБРАЗА ЖИЗНИ НА ТЕРРИТОРИИ МУНИЦИПАЛЬНОГО ОБРАЗОВАНИЯ ЕЛОВСКИЙ СЕЛЬСОВЕТ</w:t>
      </w:r>
    </w:p>
    <w:p w:rsidR="00EB4CA9" w:rsidRPr="00AB3001" w:rsidRDefault="00EB4CA9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CA9" w:rsidRPr="00EB4CA9" w:rsidRDefault="00EB4CA9" w:rsidP="00EB4CA9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4CA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B4CA9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</w:t>
      </w:r>
      <w:r w:rsidRPr="00EB4CA9">
        <w:rPr>
          <w:rFonts w:ascii="Times New Roman" w:hAnsi="Times New Roman" w:cs="Times New Roman"/>
          <w:kern w:val="2"/>
          <w:sz w:val="28"/>
          <w:szCs w:val="28"/>
        </w:rPr>
        <w:t>разработано в соответствии с пунктом 6 статьи 17 Федерального закона от 21</w:t>
      </w:r>
      <w:r w:rsidRPr="00EB4CA9">
        <w:rPr>
          <w:rFonts w:ascii="Times New Roman" w:hAnsi="Times New Roman" w:cs="Times New Roman"/>
          <w:kern w:val="2"/>
          <w:sz w:val="28"/>
          <w:szCs w:val="28"/>
          <w:lang w:val="en-US"/>
        </w:rPr>
        <w:t> </w:t>
      </w:r>
      <w:r w:rsidRPr="00EB4CA9">
        <w:rPr>
          <w:rFonts w:ascii="Times New Roman" w:hAnsi="Times New Roman" w:cs="Times New Roman"/>
          <w:kern w:val="2"/>
          <w:sz w:val="28"/>
          <w:szCs w:val="28"/>
        </w:rPr>
        <w:t>ноября 2011 года № 323</w:t>
      </w:r>
      <w:r w:rsidRPr="00EB4CA9">
        <w:rPr>
          <w:rFonts w:ascii="Times New Roman" w:hAnsi="Times New Roman" w:cs="Times New Roman"/>
          <w:kern w:val="2"/>
          <w:sz w:val="28"/>
          <w:szCs w:val="28"/>
        </w:rPr>
        <w:noBreakHyphen/>
        <w:t xml:space="preserve">ФЗ «Об основах охраны здоровья граждан в Российской Федерации», пунктом 3 статьи 4 </w:t>
      </w:r>
      <w:r w:rsidRPr="00EB4CA9">
        <w:rPr>
          <w:rFonts w:ascii="Times New Roman" w:hAnsi="Times New Roman" w:cs="Times New Roman"/>
          <w:sz w:val="28"/>
          <w:szCs w:val="28"/>
        </w:rPr>
        <w:t>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</w:t>
      </w:r>
      <w:r w:rsidRPr="00EB4CA9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EB4CA9">
        <w:rPr>
          <w:rFonts w:ascii="Times New Roman" w:hAnsi="Times New Roman" w:cs="Times New Roman"/>
          <w:sz w:val="28"/>
          <w:szCs w:val="28"/>
        </w:rPr>
        <w:t xml:space="preserve"> </w:t>
      </w:r>
      <w:r w:rsidRPr="00EB4CA9">
        <w:rPr>
          <w:rFonts w:ascii="Times New Roman" w:hAnsi="Times New Roman" w:cs="Times New Roman"/>
          <w:kern w:val="2"/>
          <w:sz w:val="28"/>
          <w:szCs w:val="28"/>
        </w:rPr>
        <w:t>Уставом</w:t>
      </w:r>
      <w:r w:rsidR="00B4793D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  <w:proofErr w:type="spellStart"/>
      <w:r w:rsidR="00B4793D">
        <w:rPr>
          <w:rFonts w:ascii="Times New Roman" w:hAnsi="Times New Roman" w:cs="Times New Roman"/>
          <w:kern w:val="2"/>
          <w:sz w:val="28"/>
          <w:szCs w:val="28"/>
        </w:rPr>
        <w:t>Еловский</w:t>
      </w:r>
      <w:proofErr w:type="spellEnd"/>
      <w:proofErr w:type="gramEnd"/>
      <w:r w:rsidR="00B4793D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Pr="00EB4CA9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EB4CA9">
        <w:rPr>
          <w:rFonts w:ascii="Times New Roman" w:hAnsi="Times New Roman" w:cs="Times New Roman"/>
          <w:bCs/>
          <w:sz w:val="28"/>
          <w:szCs w:val="28"/>
        </w:rPr>
        <w:t xml:space="preserve">регулирует общественные отношения в сфере </w:t>
      </w:r>
      <w:r w:rsidRPr="00EB4CA9">
        <w:rPr>
          <w:rFonts w:ascii="Times New Roman" w:hAnsi="Times New Roman" w:cs="Times New Roman"/>
          <w:sz w:val="28"/>
          <w:szCs w:val="28"/>
        </w:rPr>
        <w:t>информирования о мероприятиях по профилактике заболеваний и формированию здорового образа жизни на территории</w:t>
      </w:r>
      <w:r w:rsidR="00B4793D">
        <w:rPr>
          <w:rFonts w:ascii="Times New Roman" w:hAnsi="Times New Roman" w:cs="Times New Roman"/>
          <w:sz w:val="28"/>
          <w:szCs w:val="28"/>
        </w:rPr>
        <w:t xml:space="preserve"> </w:t>
      </w:r>
      <w:r w:rsidRPr="00EB4CA9">
        <w:rPr>
          <w:rFonts w:ascii="Times New Roman" w:hAnsi="Times New Roman" w:cs="Times New Roman"/>
          <w:sz w:val="28"/>
          <w:szCs w:val="28"/>
        </w:rPr>
        <w:t xml:space="preserve"> </w:t>
      </w:r>
      <w:r w:rsidR="00B4793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proofErr w:type="spellStart"/>
      <w:r w:rsidR="00B4793D">
        <w:rPr>
          <w:rFonts w:ascii="Times New Roman" w:hAnsi="Times New Roman" w:cs="Times New Roman"/>
          <w:kern w:val="2"/>
          <w:sz w:val="28"/>
          <w:szCs w:val="28"/>
        </w:rPr>
        <w:t>Еловский</w:t>
      </w:r>
      <w:proofErr w:type="spellEnd"/>
      <w:r w:rsidR="00B4793D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B4793D" w:rsidRPr="00EB4CA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B4CA9">
        <w:rPr>
          <w:rFonts w:ascii="Times New Roman" w:hAnsi="Times New Roman" w:cs="Times New Roman"/>
          <w:kern w:val="2"/>
          <w:sz w:val="28"/>
          <w:szCs w:val="28"/>
        </w:rPr>
        <w:t>(далее – муниципальное образование).</w:t>
      </w:r>
    </w:p>
    <w:p w:rsidR="00EB4CA9" w:rsidRPr="00EB4CA9" w:rsidRDefault="00EB4CA9" w:rsidP="00EB4CA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B4CA9">
        <w:rPr>
          <w:rFonts w:ascii="Times New Roman" w:hAnsi="Times New Roman" w:cs="Times New Roman"/>
          <w:kern w:val="2"/>
          <w:sz w:val="28"/>
          <w:szCs w:val="28"/>
        </w:rPr>
        <w:t xml:space="preserve">2. 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</w:t>
      </w:r>
      <w:r w:rsidR="00B4793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proofErr w:type="spellStart"/>
      <w:r w:rsidR="00B4793D">
        <w:rPr>
          <w:rFonts w:ascii="Times New Roman" w:hAnsi="Times New Roman" w:cs="Times New Roman"/>
          <w:kern w:val="2"/>
          <w:sz w:val="28"/>
          <w:szCs w:val="28"/>
        </w:rPr>
        <w:t>Еловский</w:t>
      </w:r>
      <w:proofErr w:type="spellEnd"/>
      <w:r w:rsidR="00B4793D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  <w:r w:rsidR="00B4793D" w:rsidRPr="00EB4CA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B4CA9">
        <w:rPr>
          <w:rFonts w:ascii="Times New Roman" w:hAnsi="Times New Roman" w:cs="Times New Roman"/>
          <w:bCs/>
          <w:kern w:val="2"/>
          <w:sz w:val="28"/>
          <w:szCs w:val="28"/>
        </w:rPr>
        <w:t>(далее – администрация).</w:t>
      </w:r>
    </w:p>
    <w:p w:rsidR="00EB4CA9" w:rsidRPr="00EB4CA9" w:rsidRDefault="00EB4CA9" w:rsidP="008849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A9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B4CA9">
        <w:rPr>
          <w:rFonts w:ascii="Times New Roman" w:hAnsi="Times New Roman" w:cs="Times New Roman"/>
          <w:sz w:val="28"/>
          <w:szCs w:val="28"/>
        </w:rPr>
        <w:t xml:space="preserve">. В целях профилактики заболеваний и формирования здорового образа жизни администрацией осуществляются мероприятия, предусмотренные </w:t>
      </w:r>
      <w:r w:rsidRPr="00EB4CA9">
        <w:rPr>
          <w:rFonts w:ascii="Times New Roman" w:hAnsi="Times New Roman" w:cs="Times New Roman"/>
          <w:kern w:val="2"/>
          <w:sz w:val="28"/>
          <w:szCs w:val="28"/>
        </w:rPr>
        <w:t xml:space="preserve">пунктом 2 статьи 4 </w:t>
      </w:r>
      <w:r w:rsidRPr="00EB4CA9">
        <w:rPr>
          <w:rFonts w:ascii="Times New Roman" w:hAnsi="Times New Roman" w:cs="Times New Roman"/>
          <w:sz w:val="28"/>
          <w:szCs w:val="28"/>
        </w:rPr>
        <w:t>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  <w:r w:rsidR="008849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B4CA9">
        <w:rPr>
          <w:rFonts w:ascii="Times New Roman" w:hAnsi="Times New Roman" w:cs="Times New Roman"/>
          <w:sz w:val="28"/>
          <w:szCs w:val="28"/>
        </w:rPr>
        <w:t xml:space="preserve">Администрация ежегодно </w:t>
      </w:r>
      <w:r w:rsidR="00B4793D">
        <w:rPr>
          <w:rFonts w:ascii="Times New Roman" w:hAnsi="Times New Roman" w:cs="Times New Roman"/>
          <w:sz w:val="28"/>
          <w:szCs w:val="28"/>
        </w:rPr>
        <w:t>20 января</w:t>
      </w:r>
      <w:r w:rsidRPr="00EB4CA9">
        <w:rPr>
          <w:rFonts w:ascii="Times New Roman" w:hAnsi="Times New Roman" w:cs="Times New Roman"/>
          <w:sz w:val="28"/>
          <w:szCs w:val="28"/>
        </w:rPr>
        <w:t xml:space="preserve">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информационно-телекоммуникационной сети Интернет.</w:t>
      </w:r>
    </w:p>
    <w:p w:rsidR="004E5F5B" w:rsidRPr="00EB4CA9" w:rsidRDefault="004E5F5B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5F5B" w:rsidRPr="00EB4CA9" w:rsidSect="0058120D">
      <w:headerReference w:type="default" r:id="rId9"/>
      <w:headerReference w:type="first" r:id="rId10"/>
      <w:pgSz w:w="11906" w:h="16838"/>
      <w:pgMar w:top="1134" w:right="850" w:bottom="851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E" w:rsidRDefault="008D0F5E">
      <w:pPr>
        <w:spacing w:after="0" w:line="240" w:lineRule="auto"/>
      </w:pPr>
      <w:r>
        <w:separator/>
      </w:r>
    </w:p>
  </w:endnote>
  <w:endnote w:type="continuationSeparator" w:id="0">
    <w:p w:rsidR="008D0F5E" w:rsidRDefault="008D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E" w:rsidRDefault="008D0F5E">
      <w:pPr>
        <w:spacing w:after="0" w:line="240" w:lineRule="auto"/>
      </w:pPr>
      <w:r>
        <w:separator/>
      </w:r>
    </w:p>
  </w:footnote>
  <w:footnote w:type="continuationSeparator" w:id="0">
    <w:p w:rsidR="008D0F5E" w:rsidRDefault="008D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FA668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B4CA9">
      <w:rPr>
        <w:noProof/>
      </w:rPr>
      <w:t>2</w:t>
    </w:r>
    <w:r>
      <w:fldChar w:fldCharType="end"/>
    </w:r>
  </w:p>
  <w:p w:rsidR="00E9120A" w:rsidRDefault="008D0F5E">
    <w:pPr>
      <w:pStyle w:val="a9"/>
      <w:jc w:val="center"/>
      <w:rPr>
        <w:rFonts w:ascii="Times New Roman" w:hAnsi="Times New Roman"/>
      </w:rPr>
    </w:pPr>
  </w:p>
  <w:p w:rsidR="00E9120A" w:rsidRDefault="008D0F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8D0F5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3EAE"/>
    <w:multiLevelType w:val="multilevel"/>
    <w:tmpl w:val="76D8D8B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E2"/>
    <w:rsid w:val="00022E32"/>
    <w:rsid w:val="00033840"/>
    <w:rsid w:val="0003413F"/>
    <w:rsid w:val="0004011C"/>
    <w:rsid w:val="0006219A"/>
    <w:rsid w:val="00093183"/>
    <w:rsid w:val="0013040D"/>
    <w:rsid w:val="0013535F"/>
    <w:rsid w:val="00163AD7"/>
    <w:rsid w:val="0018176B"/>
    <w:rsid w:val="001852AD"/>
    <w:rsid w:val="0019225D"/>
    <w:rsid w:val="00196A73"/>
    <w:rsid w:val="00197664"/>
    <w:rsid w:val="001B3A1D"/>
    <w:rsid w:val="001B3A21"/>
    <w:rsid w:val="001E43C0"/>
    <w:rsid w:val="001E7439"/>
    <w:rsid w:val="00214D3F"/>
    <w:rsid w:val="00287581"/>
    <w:rsid w:val="00295004"/>
    <w:rsid w:val="002979A9"/>
    <w:rsid w:val="0030142A"/>
    <w:rsid w:val="003147B1"/>
    <w:rsid w:val="00322730"/>
    <w:rsid w:val="00340E33"/>
    <w:rsid w:val="00386CE2"/>
    <w:rsid w:val="00392C07"/>
    <w:rsid w:val="003A0255"/>
    <w:rsid w:val="003B4EA4"/>
    <w:rsid w:val="003B6BC1"/>
    <w:rsid w:val="00465907"/>
    <w:rsid w:val="004E5F5B"/>
    <w:rsid w:val="004E6860"/>
    <w:rsid w:val="004F4F68"/>
    <w:rsid w:val="004F6BDE"/>
    <w:rsid w:val="005104BE"/>
    <w:rsid w:val="005132F5"/>
    <w:rsid w:val="00546D96"/>
    <w:rsid w:val="00552E16"/>
    <w:rsid w:val="00552ECA"/>
    <w:rsid w:val="0058120D"/>
    <w:rsid w:val="005814B8"/>
    <w:rsid w:val="005C1EC1"/>
    <w:rsid w:val="005C2D4C"/>
    <w:rsid w:val="005E4BFA"/>
    <w:rsid w:val="0063016B"/>
    <w:rsid w:val="0063617B"/>
    <w:rsid w:val="00662FCC"/>
    <w:rsid w:val="0066703D"/>
    <w:rsid w:val="006A2CE2"/>
    <w:rsid w:val="006A646B"/>
    <w:rsid w:val="006E2211"/>
    <w:rsid w:val="006F0C6B"/>
    <w:rsid w:val="006F1AA0"/>
    <w:rsid w:val="007148C4"/>
    <w:rsid w:val="00724E59"/>
    <w:rsid w:val="0073069C"/>
    <w:rsid w:val="00761FE0"/>
    <w:rsid w:val="007B52AC"/>
    <w:rsid w:val="007D5064"/>
    <w:rsid w:val="007D73A3"/>
    <w:rsid w:val="007D79AD"/>
    <w:rsid w:val="008078E8"/>
    <w:rsid w:val="008230AE"/>
    <w:rsid w:val="00830B5F"/>
    <w:rsid w:val="00836C43"/>
    <w:rsid w:val="00840FD7"/>
    <w:rsid w:val="0085546F"/>
    <w:rsid w:val="008554B9"/>
    <w:rsid w:val="00875253"/>
    <w:rsid w:val="00877E57"/>
    <w:rsid w:val="008849B2"/>
    <w:rsid w:val="008A73F5"/>
    <w:rsid w:val="008B3B74"/>
    <w:rsid w:val="008C2479"/>
    <w:rsid w:val="008D0F5E"/>
    <w:rsid w:val="0090020B"/>
    <w:rsid w:val="009022F8"/>
    <w:rsid w:val="0091198F"/>
    <w:rsid w:val="00914A0D"/>
    <w:rsid w:val="00914DE3"/>
    <w:rsid w:val="00936E17"/>
    <w:rsid w:val="00944580"/>
    <w:rsid w:val="00966465"/>
    <w:rsid w:val="009B2E56"/>
    <w:rsid w:val="009C0313"/>
    <w:rsid w:val="009C2490"/>
    <w:rsid w:val="009D4E32"/>
    <w:rsid w:val="009D6D2F"/>
    <w:rsid w:val="009F3157"/>
    <w:rsid w:val="00A05C61"/>
    <w:rsid w:val="00A10459"/>
    <w:rsid w:val="00A1281D"/>
    <w:rsid w:val="00A20D63"/>
    <w:rsid w:val="00A44D66"/>
    <w:rsid w:val="00A5023C"/>
    <w:rsid w:val="00A53157"/>
    <w:rsid w:val="00A54617"/>
    <w:rsid w:val="00A66EE5"/>
    <w:rsid w:val="00AB3001"/>
    <w:rsid w:val="00AB6D03"/>
    <w:rsid w:val="00AE160A"/>
    <w:rsid w:val="00AE36F6"/>
    <w:rsid w:val="00AE6FF4"/>
    <w:rsid w:val="00AF0191"/>
    <w:rsid w:val="00B043C4"/>
    <w:rsid w:val="00B06D24"/>
    <w:rsid w:val="00B27A60"/>
    <w:rsid w:val="00B42EE1"/>
    <w:rsid w:val="00B461AF"/>
    <w:rsid w:val="00B4793D"/>
    <w:rsid w:val="00B57D7E"/>
    <w:rsid w:val="00B84A83"/>
    <w:rsid w:val="00B97A43"/>
    <w:rsid w:val="00BA2BBB"/>
    <w:rsid w:val="00BD3515"/>
    <w:rsid w:val="00BE330D"/>
    <w:rsid w:val="00C2503F"/>
    <w:rsid w:val="00C37A02"/>
    <w:rsid w:val="00C45279"/>
    <w:rsid w:val="00C50B53"/>
    <w:rsid w:val="00C536CF"/>
    <w:rsid w:val="00C547B4"/>
    <w:rsid w:val="00C73702"/>
    <w:rsid w:val="00C878AC"/>
    <w:rsid w:val="00CC2576"/>
    <w:rsid w:val="00CC422F"/>
    <w:rsid w:val="00D20B4A"/>
    <w:rsid w:val="00D22009"/>
    <w:rsid w:val="00D23029"/>
    <w:rsid w:val="00D35598"/>
    <w:rsid w:val="00D367BB"/>
    <w:rsid w:val="00D45437"/>
    <w:rsid w:val="00D46E65"/>
    <w:rsid w:val="00D6544D"/>
    <w:rsid w:val="00D70121"/>
    <w:rsid w:val="00D70FBA"/>
    <w:rsid w:val="00DE0CF2"/>
    <w:rsid w:val="00DE4D9F"/>
    <w:rsid w:val="00DF1901"/>
    <w:rsid w:val="00E10E27"/>
    <w:rsid w:val="00E27BE9"/>
    <w:rsid w:val="00E318C0"/>
    <w:rsid w:val="00E97297"/>
    <w:rsid w:val="00EB1BCB"/>
    <w:rsid w:val="00EB4CA9"/>
    <w:rsid w:val="00EC68E0"/>
    <w:rsid w:val="00EE41B3"/>
    <w:rsid w:val="00EF3738"/>
    <w:rsid w:val="00F02F46"/>
    <w:rsid w:val="00F4644B"/>
    <w:rsid w:val="00F516C4"/>
    <w:rsid w:val="00F516C6"/>
    <w:rsid w:val="00F56780"/>
    <w:rsid w:val="00F626C2"/>
    <w:rsid w:val="00F86FB6"/>
    <w:rsid w:val="00F97150"/>
    <w:rsid w:val="00FA6682"/>
    <w:rsid w:val="00FB62EE"/>
    <w:rsid w:val="00FC0966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2017-07-25T12:23:00Z</cp:lastPrinted>
  <dcterms:created xsi:type="dcterms:W3CDTF">2023-11-20T02:21:00Z</dcterms:created>
  <dcterms:modified xsi:type="dcterms:W3CDTF">2023-12-23T06:38:00Z</dcterms:modified>
</cp:coreProperties>
</file>